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5E" w:rsidRDefault="00EF145E" w:rsidP="00EF145E">
      <w:pPr>
        <w:pStyle w:val="a8"/>
        <w:rPr>
          <w:sz w:val="28"/>
        </w:rPr>
      </w:pPr>
    </w:p>
    <w:p w:rsidR="00EF145E" w:rsidRPr="00261621" w:rsidRDefault="00EF145E" w:rsidP="00EF145E">
      <w:pPr>
        <w:pStyle w:val="a8"/>
        <w:rPr>
          <w:sz w:val="16"/>
          <w:szCs w:val="16"/>
        </w:rPr>
      </w:pPr>
    </w:p>
    <w:p w:rsidR="00EF145E" w:rsidRPr="00EF145E" w:rsidRDefault="00EF145E" w:rsidP="00EF145E">
      <w:pPr>
        <w:pStyle w:val="a8"/>
        <w:rPr>
          <w:rFonts w:ascii="Times New Roman" w:hAnsi="Times New Roman" w:cs="Times New Roman"/>
          <w:sz w:val="28"/>
          <w:szCs w:val="28"/>
        </w:rPr>
      </w:pPr>
      <w:r w:rsidRPr="00EF145E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1C002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F145E">
        <w:rPr>
          <w:rFonts w:ascii="Times New Roman" w:hAnsi="Times New Roman" w:cs="Times New Roman"/>
          <w:sz w:val="28"/>
          <w:szCs w:val="28"/>
        </w:rPr>
        <w:t xml:space="preserve">КАРАСУКСКОГО  РАЙОНА </w:t>
      </w:r>
    </w:p>
    <w:p w:rsidR="00EF145E" w:rsidRPr="00EF145E" w:rsidRDefault="00EF145E" w:rsidP="00EF1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45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6537D" w:rsidRDefault="00B6537D" w:rsidP="00EF145E">
      <w:pPr>
        <w:pStyle w:val="1"/>
        <w:rPr>
          <w:sz w:val="28"/>
          <w:szCs w:val="28"/>
        </w:rPr>
      </w:pPr>
    </w:p>
    <w:p w:rsidR="00B6537D" w:rsidRDefault="00B6537D" w:rsidP="00EF145E">
      <w:pPr>
        <w:pStyle w:val="1"/>
        <w:rPr>
          <w:sz w:val="28"/>
          <w:szCs w:val="28"/>
        </w:rPr>
      </w:pPr>
    </w:p>
    <w:p w:rsidR="00EF145E" w:rsidRPr="00EF145E" w:rsidRDefault="00EF145E" w:rsidP="00EF145E">
      <w:pPr>
        <w:pStyle w:val="1"/>
        <w:rPr>
          <w:sz w:val="28"/>
          <w:szCs w:val="28"/>
        </w:rPr>
      </w:pPr>
      <w:bookmarkStart w:id="0" w:name="_GoBack"/>
      <w:bookmarkEnd w:id="0"/>
      <w:r w:rsidRPr="00EF145E">
        <w:rPr>
          <w:sz w:val="28"/>
          <w:szCs w:val="28"/>
        </w:rPr>
        <w:t>ПОСТАНОВЛЕНИЕ</w:t>
      </w:r>
    </w:p>
    <w:p w:rsidR="00EF145E" w:rsidRPr="00475970" w:rsidRDefault="00EF145E" w:rsidP="00EF14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970" w:rsidRPr="00082B41" w:rsidRDefault="00B82579" w:rsidP="00EF145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B41">
        <w:rPr>
          <w:rFonts w:ascii="Times New Roman" w:hAnsi="Times New Roman" w:cs="Times New Roman"/>
          <w:sz w:val="28"/>
          <w:szCs w:val="28"/>
        </w:rPr>
        <w:t xml:space="preserve">от </w:t>
      </w:r>
      <w:r w:rsidR="00D6212A">
        <w:rPr>
          <w:rFonts w:ascii="Times New Roman" w:hAnsi="Times New Roman" w:cs="Times New Roman"/>
          <w:sz w:val="28"/>
          <w:szCs w:val="28"/>
          <w:u w:val="single"/>
        </w:rPr>
        <w:t xml:space="preserve">20.05.2022 </w:t>
      </w:r>
      <w:r w:rsidR="00673B66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3A10FB">
        <w:rPr>
          <w:rFonts w:ascii="Times New Roman" w:hAnsi="Times New Roman" w:cs="Times New Roman"/>
          <w:sz w:val="28"/>
          <w:szCs w:val="28"/>
        </w:rPr>
        <w:t xml:space="preserve"> </w:t>
      </w:r>
      <w:r w:rsidR="000A4B90" w:rsidRPr="00082B41">
        <w:rPr>
          <w:rFonts w:ascii="Times New Roman" w:hAnsi="Times New Roman" w:cs="Times New Roman"/>
          <w:sz w:val="28"/>
          <w:szCs w:val="28"/>
        </w:rPr>
        <w:t>№</w:t>
      </w:r>
      <w:r w:rsidR="00321AD2">
        <w:rPr>
          <w:rFonts w:ascii="Times New Roman" w:hAnsi="Times New Roman" w:cs="Times New Roman"/>
          <w:sz w:val="28"/>
          <w:szCs w:val="28"/>
        </w:rPr>
        <w:t>3</w:t>
      </w:r>
      <w:r w:rsidR="00673B66">
        <w:rPr>
          <w:rFonts w:ascii="Times New Roman" w:hAnsi="Times New Roman" w:cs="Times New Roman"/>
          <w:sz w:val="28"/>
          <w:szCs w:val="28"/>
        </w:rPr>
        <w:t>2</w:t>
      </w:r>
    </w:p>
    <w:p w:rsidR="004967DE" w:rsidRPr="004967DE" w:rsidRDefault="001C270C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="004967DE" w:rsidRPr="004967DE">
        <w:rPr>
          <w:rFonts w:ascii="Times New Roman" w:hAnsi="Times New Roman" w:cs="Times New Roman"/>
          <w:sz w:val="28"/>
          <w:szCs w:val="28"/>
        </w:rPr>
        <w:t xml:space="preserve"> об исполнении  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967DE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за  </w:t>
      </w:r>
      <w:r w:rsidR="00046856">
        <w:rPr>
          <w:rFonts w:ascii="Times New Roman" w:hAnsi="Times New Roman" w:cs="Times New Roman"/>
          <w:sz w:val="28"/>
          <w:szCs w:val="28"/>
        </w:rPr>
        <w:t>1</w:t>
      </w:r>
      <w:r w:rsidR="00054076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4720B0">
        <w:rPr>
          <w:rFonts w:ascii="Times New Roman" w:hAnsi="Times New Roman" w:cs="Times New Roman"/>
          <w:sz w:val="28"/>
          <w:szCs w:val="28"/>
        </w:rPr>
        <w:t xml:space="preserve"> </w:t>
      </w:r>
      <w:r w:rsidR="00321AD2">
        <w:rPr>
          <w:rFonts w:ascii="Times New Roman" w:hAnsi="Times New Roman" w:cs="Times New Roman"/>
          <w:sz w:val="28"/>
          <w:szCs w:val="28"/>
        </w:rPr>
        <w:t>2022</w:t>
      </w:r>
      <w:r w:rsidRPr="004967D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967DE" w:rsidRP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14F24" w:rsidRPr="004967DE" w:rsidRDefault="00E14F24" w:rsidP="004967DE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E6" w:rsidRPr="00516465" w:rsidRDefault="000E5DE6" w:rsidP="000E5DE6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9, 264.2 Бюджетного кодекса Российской Федерации, </w:t>
      </w:r>
      <w:r w:rsidR="00516465" w:rsidRPr="00516465">
        <w:rPr>
          <w:rFonts w:ascii="Times New Roman" w:hAnsi="Times New Roman" w:cs="Times New Roman"/>
          <w:sz w:val="28"/>
          <w:szCs w:val="28"/>
        </w:rPr>
        <w:t>Устав</w:t>
      </w:r>
      <w:r w:rsidR="00347ABC">
        <w:rPr>
          <w:rFonts w:ascii="Times New Roman" w:hAnsi="Times New Roman" w:cs="Times New Roman"/>
          <w:sz w:val="28"/>
          <w:szCs w:val="28"/>
        </w:rPr>
        <w:t>ом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F35F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16465" w:rsidRPr="00516465">
        <w:rPr>
          <w:rFonts w:ascii="Times New Roman" w:hAnsi="Times New Roman" w:cs="Times New Roman"/>
          <w:sz w:val="28"/>
          <w:szCs w:val="28"/>
        </w:rPr>
        <w:t xml:space="preserve"> Карасукского района  Новосибирской области</w:t>
      </w:r>
    </w:p>
    <w:p w:rsidR="00FB43B5" w:rsidRDefault="00516465" w:rsidP="00FB43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E84296" w:rsidRPr="00082B41" w:rsidRDefault="00B82579" w:rsidP="00347ABC">
      <w:pPr>
        <w:pStyle w:val="aa"/>
        <w:tabs>
          <w:tab w:val="left" w:pos="324"/>
          <w:tab w:val="center" w:pos="48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об исполнении бюджета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E84296"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</w:t>
      </w:r>
      <w:r w:rsidR="0096434E"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айона Новосибирской области за </w:t>
      </w:r>
      <w:r w:rsidR="0004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</w:t>
      </w:r>
      <w:r w:rsidR="00D6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E84296"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по доходам в сумме </w:t>
      </w:r>
      <w:r w:rsidR="0018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5 417847,71</w:t>
      </w:r>
      <w:r w:rsidR="002E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по расходам  в сумме </w:t>
      </w:r>
      <w:r w:rsidR="0018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1 016547,83</w:t>
      </w:r>
      <w:r w:rsidR="00534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с превышением </w:t>
      </w:r>
      <w:r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доходов над расходами</w:t>
      </w:r>
      <w:r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534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профицит</w:t>
      </w:r>
      <w:proofErr w:type="spellEnd"/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бюджета) в </w:t>
      </w:r>
      <w:r w:rsidR="0018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4 401299,88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со следующими показателями:     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доходам </w:t>
      </w:r>
      <w:r w:rsidR="00FB43B5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9500B2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</w:t>
      </w:r>
      <w:r w:rsidR="0045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04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</w:t>
      </w:r>
      <w:r w:rsidR="0018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3B5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1;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по расходам 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</w:t>
      </w:r>
      <w:r w:rsidR="0045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йона Новосибирской области  за </w:t>
      </w:r>
      <w:r w:rsidR="0004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</w:t>
      </w:r>
      <w:r w:rsidR="0018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8C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</w:t>
      </w:r>
      <w:r w:rsidRPr="00E84296">
        <w:rPr>
          <w:rFonts w:ascii="Times New Roman" w:hAnsi="Times New Roman" w:cs="Times New Roman"/>
          <w:sz w:val="28"/>
          <w:szCs w:val="28"/>
        </w:rPr>
        <w:t xml:space="preserve">по  разделам, подразделам классификации расходов бюджетов </w:t>
      </w:r>
      <w:r>
        <w:rPr>
          <w:rFonts w:ascii="Times New Roman" w:hAnsi="Times New Roman" w:cs="Times New Roman"/>
          <w:sz w:val="28"/>
          <w:szCs w:val="28"/>
        </w:rPr>
        <w:t xml:space="preserve">  согласно  приложению 2;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 источникам  внутреннего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финансирования  дефицита  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Карасукского р</w:t>
      </w:r>
      <w:r w:rsidR="00455101">
        <w:rPr>
          <w:rFonts w:ascii="Times New Roman" w:hAnsi="Times New Roman" w:cs="Times New Roman"/>
          <w:sz w:val="28"/>
          <w:szCs w:val="28"/>
        </w:rPr>
        <w:t>айона Новосибирской области</w:t>
      </w:r>
      <w:proofErr w:type="gramEnd"/>
      <w:r w:rsidR="00455101">
        <w:rPr>
          <w:rFonts w:ascii="Times New Roman" w:hAnsi="Times New Roman" w:cs="Times New Roman"/>
          <w:sz w:val="28"/>
          <w:szCs w:val="28"/>
        </w:rPr>
        <w:t xml:space="preserve"> за </w:t>
      </w:r>
      <w:r w:rsidR="00046856">
        <w:rPr>
          <w:rFonts w:ascii="Times New Roman" w:hAnsi="Times New Roman" w:cs="Times New Roman"/>
          <w:sz w:val="28"/>
          <w:szCs w:val="28"/>
        </w:rPr>
        <w:t>1</w:t>
      </w:r>
      <w:r w:rsidR="008036C1">
        <w:rPr>
          <w:rFonts w:ascii="Times New Roman" w:hAnsi="Times New Roman" w:cs="Times New Roman"/>
          <w:sz w:val="28"/>
          <w:szCs w:val="28"/>
        </w:rPr>
        <w:t xml:space="preserve"> </w:t>
      </w:r>
      <w:r w:rsidR="00054076">
        <w:rPr>
          <w:rFonts w:ascii="Times New Roman" w:hAnsi="Times New Roman" w:cs="Times New Roman"/>
          <w:sz w:val="28"/>
          <w:szCs w:val="28"/>
        </w:rPr>
        <w:t>квартал</w:t>
      </w:r>
      <w:r w:rsidR="0018256E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3.</w:t>
      </w:r>
    </w:p>
    <w:p w:rsidR="00FB43B5" w:rsidRPr="00347ABC" w:rsidRDefault="00FB43B5" w:rsidP="00347ABC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и информацию об исполне</w:t>
      </w:r>
      <w:r w:rsidR="00394BBB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ABC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CE3D05" w:rsidRPr="00347A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347ABC" w:rsidRPr="00347ABC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394BBB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04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</w:t>
      </w:r>
      <w:r w:rsidR="002C4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в Совет депутатов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347ABC" w:rsidRPr="00347A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  и Контрольно-счетный орган Карасукского района.</w:t>
      </w:r>
    </w:p>
    <w:p w:rsidR="00E14F24" w:rsidRPr="00552569" w:rsidRDefault="00E14F24" w:rsidP="00347ABC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569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</w:t>
      </w:r>
      <w:r w:rsidR="000D4E39" w:rsidRPr="0055256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552569">
        <w:rPr>
          <w:rFonts w:ascii="Times New Roman" w:hAnsi="Times New Roman" w:cs="Times New Roman"/>
          <w:sz w:val="28"/>
          <w:szCs w:val="28"/>
        </w:rPr>
        <w:t xml:space="preserve">в </w:t>
      </w:r>
      <w:r w:rsidR="00054076">
        <w:rPr>
          <w:rFonts w:ascii="Times New Roman" w:hAnsi="Times New Roman" w:cs="Times New Roman"/>
          <w:sz w:val="28"/>
          <w:szCs w:val="28"/>
        </w:rPr>
        <w:t>газете «Вестник Калиновского</w:t>
      </w:r>
      <w:r w:rsidR="00552569" w:rsidRPr="00552569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552569">
        <w:rPr>
          <w:rFonts w:ascii="Times New Roman" w:hAnsi="Times New Roman" w:cs="Times New Roman"/>
          <w:sz w:val="28"/>
          <w:szCs w:val="28"/>
        </w:rPr>
        <w:t>.</w:t>
      </w:r>
    </w:p>
    <w:p w:rsidR="000D4E39" w:rsidRDefault="000D4E39" w:rsidP="000D4E39">
      <w:pPr>
        <w:pStyle w:val="a9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0D4E39">
      <w:pPr>
        <w:pStyle w:val="a9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D05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:rsidR="00CE3D05" w:rsidRDefault="00054076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="00CE3D0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B42E2" w:rsidRPr="00EB42E2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EB42E2" w:rsidRPr="00EB42E2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54076">
        <w:rPr>
          <w:rFonts w:ascii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="00054076">
        <w:rPr>
          <w:rFonts w:ascii="Times New Roman" w:hAnsi="Times New Roman" w:cs="Times New Roman"/>
          <w:sz w:val="28"/>
          <w:szCs w:val="28"/>
          <w:lang w:eastAsia="ru-RU"/>
        </w:rPr>
        <w:t>Вечирко</w:t>
      </w:r>
      <w:proofErr w:type="spellEnd"/>
    </w:p>
    <w:p w:rsidR="00EB42E2" w:rsidRDefault="00EB42E2" w:rsidP="00E8429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2E2" w:rsidRDefault="0018256E" w:rsidP="00EB42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9601" w:dyaOrig="12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46.05pt" o:ole="">
            <v:imagedata r:id="rId6" o:title=""/>
          </v:shape>
          <o:OLEObject Type="Embed" ProgID="Word.Document.12" ShapeID="_x0000_i1025" DrawAspect="Content" ObjectID="_1714554251" r:id="rId7">
            <o:FieldCodes>\s</o:FieldCodes>
          </o:OLEObject>
        </w:object>
      </w:r>
    </w:p>
    <w:p w:rsidR="000D4E39" w:rsidRDefault="0018256E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9601" w:dyaOrig="13962">
          <v:shape id="_x0000_i1026" type="#_x0000_t75" style="width:480pt;height:697.95pt" o:ole="">
            <v:imagedata r:id="rId8" o:title=""/>
          </v:shape>
          <o:OLEObject Type="Embed" ProgID="Word.Document.12" ShapeID="_x0000_i1026" DrawAspect="Content" ObjectID="_1714554252" r:id="rId9">
            <o:FieldCodes>\s</o:FieldCodes>
          </o:OLEObject>
        </w:object>
      </w:r>
    </w:p>
    <w:p w:rsidR="000D4E39" w:rsidRDefault="0018256E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9601" w:dyaOrig="8048">
          <v:shape id="_x0000_i1027" type="#_x0000_t75" style="width:480pt;height:402.8pt" o:ole="">
            <v:imagedata r:id="rId10" o:title=""/>
          </v:shape>
          <o:OLEObject Type="Embed" ProgID="Word.Document.12" ShapeID="_x0000_i1027" DrawAspect="Content" ObjectID="_1714554253" r:id="rId11">
            <o:FieldCodes>\s</o:FieldCodes>
          </o:OLEObject>
        </w:object>
      </w: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F71" w:rsidRDefault="00695F71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95F71" w:rsidSect="00E677FE">
      <w:pgSz w:w="11906" w:h="16838"/>
      <w:pgMar w:top="425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A010E"/>
    <w:multiLevelType w:val="hybridMultilevel"/>
    <w:tmpl w:val="BDBA2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3568C"/>
    <w:multiLevelType w:val="hybridMultilevel"/>
    <w:tmpl w:val="DFCACDC2"/>
    <w:lvl w:ilvl="0" w:tplc="64268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B43B5"/>
    <w:rsid w:val="00000F11"/>
    <w:rsid w:val="000045DA"/>
    <w:rsid w:val="000138E6"/>
    <w:rsid w:val="00017434"/>
    <w:rsid w:val="00021BAE"/>
    <w:rsid w:val="00022101"/>
    <w:rsid w:val="000236DF"/>
    <w:rsid w:val="00032495"/>
    <w:rsid w:val="00046856"/>
    <w:rsid w:val="00054076"/>
    <w:rsid w:val="000550D0"/>
    <w:rsid w:val="00077AF3"/>
    <w:rsid w:val="00080F01"/>
    <w:rsid w:val="00082B41"/>
    <w:rsid w:val="000879D4"/>
    <w:rsid w:val="0009648F"/>
    <w:rsid w:val="000A39FB"/>
    <w:rsid w:val="000A436C"/>
    <w:rsid w:val="000A4B90"/>
    <w:rsid w:val="000A4FE0"/>
    <w:rsid w:val="000D0B95"/>
    <w:rsid w:val="000D0DF5"/>
    <w:rsid w:val="000D4E39"/>
    <w:rsid w:val="000D6571"/>
    <w:rsid w:val="000E133D"/>
    <w:rsid w:val="000E1BD1"/>
    <w:rsid w:val="000E43DD"/>
    <w:rsid w:val="000E5DE6"/>
    <w:rsid w:val="000E5F1E"/>
    <w:rsid w:val="00105623"/>
    <w:rsid w:val="0010731A"/>
    <w:rsid w:val="00110097"/>
    <w:rsid w:val="00114883"/>
    <w:rsid w:val="00117424"/>
    <w:rsid w:val="00120B85"/>
    <w:rsid w:val="001210AF"/>
    <w:rsid w:val="00131DC7"/>
    <w:rsid w:val="0014562A"/>
    <w:rsid w:val="001532C1"/>
    <w:rsid w:val="00154933"/>
    <w:rsid w:val="00160E13"/>
    <w:rsid w:val="00163A66"/>
    <w:rsid w:val="00172FCC"/>
    <w:rsid w:val="0017587E"/>
    <w:rsid w:val="0018256E"/>
    <w:rsid w:val="001876E0"/>
    <w:rsid w:val="001B1E9C"/>
    <w:rsid w:val="001B54F2"/>
    <w:rsid w:val="001C0029"/>
    <w:rsid w:val="001C1661"/>
    <w:rsid w:val="001C270C"/>
    <w:rsid w:val="001C3436"/>
    <w:rsid w:val="001C59CA"/>
    <w:rsid w:val="001C5FDF"/>
    <w:rsid w:val="001D3050"/>
    <w:rsid w:val="001E1687"/>
    <w:rsid w:val="001E439E"/>
    <w:rsid w:val="001F37B4"/>
    <w:rsid w:val="001F40F1"/>
    <w:rsid w:val="0022085D"/>
    <w:rsid w:val="00223F84"/>
    <w:rsid w:val="00262B55"/>
    <w:rsid w:val="00266735"/>
    <w:rsid w:val="002969E4"/>
    <w:rsid w:val="002C3211"/>
    <w:rsid w:val="002C4CD2"/>
    <w:rsid w:val="002C643F"/>
    <w:rsid w:val="002C6CE2"/>
    <w:rsid w:val="002C7EE1"/>
    <w:rsid w:val="002D3FC3"/>
    <w:rsid w:val="002D629B"/>
    <w:rsid w:val="002E191E"/>
    <w:rsid w:val="002E1BE8"/>
    <w:rsid w:val="002E2C82"/>
    <w:rsid w:val="002E6CC6"/>
    <w:rsid w:val="002F083D"/>
    <w:rsid w:val="002F1332"/>
    <w:rsid w:val="003052F9"/>
    <w:rsid w:val="003147E7"/>
    <w:rsid w:val="00314AE8"/>
    <w:rsid w:val="00321AD2"/>
    <w:rsid w:val="003300B8"/>
    <w:rsid w:val="003415D7"/>
    <w:rsid w:val="00344848"/>
    <w:rsid w:val="00347332"/>
    <w:rsid w:val="00347ABC"/>
    <w:rsid w:val="00365BA4"/>
    <w:rsid w:val="00371959"/>
    <w:rsid w:val="00383E57"/>
    <w:rsid w:val="00394BBB"/>
    <w:rsid w:val="003A10FB"/>
    <w:rsid w:val="003A4F5D"/>
    <w:rsid w:val="003B7D89"/>
    <w:rsid w:val="003C108A"/>
    <w:rsid w:val="003E089C"/>
    <w:rsid w:val="003F6076"/>
    <w:rsid w:val="00412843"/>
    <w:rsid w:val="00415FDB"/>
    <w:rsid w:val="00440B0E"/>
    <w:rsid w:val="00455101"/>
    <w:rsid w:val="00462365"/>
    <w:rsid w:val="00466120"/>
    <w:rsid w:val="0047202B"/>
    <w:rsid w:val="004720B0"/>
    <w:rsid w:val="00475970"/>
    <w:rsid w:val="004967DE"/>
    <w:rsid w:val="004A12F3"/>
    <w:rsid w:val="004A6B27"/>
    <w:rsid w:val="004A7B49"/>
    <w:rsid w:val="004B0F2B"/>
    <w:rsid w:val="004B7674"/>
    <w:rsid w:val="004D38B7"/>
    <w:rsid w:val="004E1A88"/>
    <w:rsid w:val="004E2090"/>
    <w:rsid w:val="004F3683"/>
    <w:rsid w:val="005052FA"/>
    <w:rsid w:val="00506DA2"/>
    <w:rsid w:val="00516393"/>
    <w:rsid w:val="00516465"/>
    <w:rsid w:val="00534C13"/>
    <w:rsid w:val="00543EE6"/>
    <w:rsid w:val="005445F3"/>
    <w:rsid w:val="00544F26"/>
    <w:rsid w:val="00552569"/>
    <w:rsid w:val="0055371F"/>
    <w:rsid w:val="00553EE4"/>
    <w:rsid w:val="0055496A"/>
    <w:rsid w:val="00577F17"/>
    <w:rsid w:val="0058715A"/>
    <w:rsid w:val="00593CD3"/>
    <w:rsid w:val="0059494E"/>
    <w:rsid w:val="005C7DE0"/>
    <w:rsid w:val="005D0B90"/>
    <w:rsid w:val="005E013E"/>
    <w:rsid w:val="005F414C"/>
    <w:rsid w:val="00602382"/>
    <w:rsid w:val="006124C5"/>
    <w:rsid w:val="006306BF"/>
    <w:rsid w:val="00652AE5"/>
    <w:rsid w:val="006605DB"/>
    <w:rsid w:val="006716AC"/>
    <w:rsid w:val="00673B66"/>
    <w:rsid w:val="00690FD4"/>
    <w:rsid w:val="00695F71"/>
    <w:rsid w:val="006B27E4"/>
    <w:rsid w:val="006C75EE"/>
    <w:rsid w:val="006D4A2B"/>
    <w:rsid w:val="006E210B"/>
    <w:rsid w:val="006E5AD4"/>
    <w:rsid w:val="006E6C05"/>
    <w:rsid w:val="00701743"/>
    <w:rsid w:val="00715C68"/>
    <w:rsid w:val="00720A9D"/>
    <w:rsid w:val="00733C7E"/>
    <w:rsid w:val="00754585"/>
    <w:rsid w:val="007573AB"/>
    <w:rsid w:val="00762B56"/>
    <w:rsid w:val="00763FEC"/>
    <w:rsid w:val="007777BD"/>
    <w:rsid w:val="00782DFB"/>
    <w:rsid w:val="007921D6"/>
    <w:rsid w:val="007A0B89"/>
    <w:rsid w:val="007A2D16"/>
    <w:rsid w:val="007A7991"/>
    <w:rsid w:val="007B4158"/>
    <w:rsid w:val="007B77C2"/>
    <w:rsid w:val="007B7E3D"/>
    <w:rsid w:val="007C0121"/>
    <w:rsid w:val="007C1F40"/>
    <w:rsid w:val="007D4330"/>
    <w:rsid w:val="007E32EF"/>
    <w:rsid w:val="00801173"/>
    <w:rsid w:val="008036C1"/>
    <w:rsid w:val="00811FB1"/>
    <w:rsid w:val="00826433"/>
    <w:rsid w:val="008377C5"/>
    <w:rsid w:val="00850451"/>
    <w:rsid w:val="00852DA9"/>
    <w:rsid w:val="00854FC4"/>
    <w:rsid w:val="00856698"/>
    <w:rsid w:val="00863AAA"/>
    <w:rsid w:val="00871C05"/>
    <w:rsid w:val="00875955"/>
    <w:rsid w:val="00880F08"/>
    <w:rsid w:val="00895D5D"/>
    <w:rsid w:val="008A3AC7"/>
    <w:rsid w:val="008B438F"/>
    <w:rsid w:val="008C0D81"/>
    <w:rsid w:val="008C5369"/>
    <w:rsid w:val="008C7C99"/>
    <w:rsid w:val="008D04A8"/>
    <w:rsid w:val="008D1388"/>
    <w:rsid w:val="008D6DBC"/>
    <w:rsid w:val="008E451D"/>
    <w:rsid w:val="008F0010"/>
    <w:rsid w:val="00903995"/>
    <w:rsid w:val="00906CFE"/>
    <w:rsid w:val="00911893"/>
    <w:rsid w:val="0093443B"/>
    <w:rsid w:val="009353FD"/>
    <w:rsid w:val="009430FA"/>
    <w:rsid w:val="00947236"/>
    <w:rsid w:val="009500B2"/>
    <w:rsid w:val="009600DE"/>
    <w:rsid w:val="0096434E"/>
    <w:rsid w:val="009652ED"/>
    <w:rsid w:val="009777EC"/>
    <w:rsid w:val="009805A5"/>
    <w:rsid w:val="00982974"/>
    <w:rsid w:val="009A0D54"/>
    <w:rsid w:val="009A3412"/>
    <w:rsid w:val="009A77B9"/>
    <w:rsid w:val="009C50D0"/>
    <w:rsid w:val="009C7425"/>
    <w:rsid w:val="009E6DE3"/>
    <w:rsid w:val="00A027CE"/>
    <w:rsid w:val="00A0545E"/>
    <w:rsid w:val="00A1586F"/>
    <w:rsid w:val="00A2144E"/>
    <w:rsid w:val="00A31F0D"/>
    <w:rsid w:val="00A34684"/>
    <w:rsid w:val="00A35066"/>
    <w:rsid w:val="00A35B14"/>
    <w:rsid w:val="00A3627B"/>
    <w:rsid w:val="00A450FD"/>
    <w:rsid w:val="00A700E5"/>
    <w:rsid w:val="00A779C9"/>
    <w:rsid w:val="00A814B4"/>
    <w:rsid w:val="00A85B1E"/>
    <w:rsid w:val="00A90046"/>
    <w:rsid w:val="00AA0BF1"/>
    <w:rsid w:val="00AA23E1"/>
    <w:rsid w:val="00AB05EA"/>
    <w:rsid w:val="00AC79E7"/>
    <w:rsid w:val="00AD1661"/>
    <w:rsid w:val="00AD1705"/>
    <w:rsid w:val="00AD7C8D"/>
    <w:rsid w:val="00AE1706"/>
    <w:rsid w:val="00AE258B"/>
    <w:rsid w:val="00AE7FF2"/>
    <w:rsid w:val="00B013B3"/>
    <w:rsid w:val="00B06050"/>
    <w:rsid w:val="00B06765"/>
    <w:rsid w:val="00B10F47"/>
    <w:rsid w:val="00B27D0A"/>
    <w:rsid w:val="00B4029D"/>
    <w:rsid w:val="00B55500"/>
    <w:rsid w:val="00B6537D"/>
    <w:rsid w:val="00B74A99"/>
    <w:rsid w:val="00B76C4A"/>
    <w:rsid w:val="00B76E28"/>
    <w:rsid w:val="00B82579"/>
    <w:rsid w:val="00B84B65"/>
    <w:rsid w:val="00B87EBF"/>
    <w:rsid w:val="00B97FB8"/>
    <w:rsid w:val="00BB48F6"/>
    <w:rsid w:val="00BC07C1"/>
    <w:rsid w:val="00BC27DE"/>
    <w:rsid w:val="00BD5C39"/>
    <w:rsid w:val="00BD6E8A"/>
    <w:rsid w:val="00BE0A68"/>
    <w:rsid w:val="00BE0C16"/>
    <w:rsid w:val="00C006F9"/>
    <w:rsid w:val="00C065B1"/>
    <w:rsid w:val="00C0794B"/>
    <w:rsid w:val="00C12A94"/>
    <w:rsid w:val="00C1416B"/>
    <w:rsid w:val="00C16B30"/>
    <w:rsid w:val="00C45AD8"/>
    <w:rsid w:val="00C50635"/>
    <w:rsid w:val="00C53F8D"/>
    <w:rsid w:val="00C824AA"/>
    <w:rsid w:val="00C95211"/>
    <w:rsid w:val="00CC041F"/>
    <w:rsid w:val="00CD6133"/>
    <w:rsid w:val="00CE3D05"/>
    <w:rsid w:val="00CF0DA0"/>
    <w:rsid w:val="00CF5BF7"/>
    <w:rsid w:val="00D05DCD"/>
    <w:rsid w:val="00D134B3"/>
    <w:rsid w:val="00D42308"/>
    <w:rsid w:val="00D6212A"/>
    <w:rsid w:val="00D64D0C"/>
    <w:rsid w:val="00D73EC8"/>
    <w:rsid w:val="00DC50E6"/>
    <w:rsid w:val="00DE2B21"/>
    <w:rsid w:val="00DE2F7E"/>
    <w:rsid w:val="00DF2C2B"/>
    <w:rsid w:val="00DF4E87"/>
    <w:rsid w:val="00E00E17"/>
    <w:rsid w:val="00E0259E"/>
    <w:rsid w:val="00E072DB"/>
    <w:rsid w:val="00E14F24"/>
    <w:rsid w:val="00E25132"/>
    <w:rsid w:val="00E405BF"/>
    <w:rsid w:val="00E44CE5"/>
    <w:rsid w:val="00E5234D"/>
    <w:rsid w:val="00E5636A"/>
    <w:rsid w:val="00E61C50"/>
    <w:rsid w:val="00E660FE"/>
    <w:rsid w:val="00E677FE"/>
    <w:rsid w:val="00E717D3"/>
    <w:rsid w:val="00E73F8B"/>
    <w:rsid w:val="00E84296"/>
    <w:rsid w:val="00E86CC1"/>
    <w:rsid w:val="00E90A97"/>
    <w:rsid w:val="00E974C3"/>
    <w:rsid w:val="00EA1870"/>
    <w:rsid w:val="00EB42E2"/>
    <w:rsid w:val="00EE0B2D"/>
    <w:rsid w:val="00EE62BC"/>
    <w:rsid w:val="00EF145E"/>
    <w:rsid w:val="00EF4BDD"/>
    <w:rsid w:val="00F01A6D"/>
    <w:rsid w:val="00F27917"/>
    <w:rsid w:val="00F35FCD"/>
    <w:rsid w:val="00F45813"/>
    <w:rsid w:val="00F46CEF"/>
    <w:rsid w:val="00F51695"/>
    <w:rsid w:val="00F51B54"/>
    <w:rsid w:val="00F569C4"/>
    <w:rsid w:val="00F62B1E"/>
    <w:rsid w:val="00F708DC"/>
    <w:rsid w:val="00F71242"/>
    <w:rsid w:val="00F71D20"/>
    <w:rsid w:val="00F84C45"/>
    <w:rsid w:val="00F86711"/>
    <w:rsid w:val="00F90548"/>
    <w:rsid w:val="00FA573F"/>
    <w:rsid w:val="00FB43B5"/>
    <w:rsid w:val="00FB4DED"/>
    <w:rsid w:val="00FD5201"/>
    <w:rsid w:val="00FF5F89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95"/>
  </w:style>
  <w:style w:type="paragraph" w:styleId="1">
    <w:name w:val="heading 1"/>
    <w:basedOn w:val="a"/>
    <w:next w:val="a"/>
    <w:link w:val="10"/>
    <w:qFormat/>
    <w:rsid w:val="00EF14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45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B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3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5"/>
    <w:rPr>
      <w:rFonts w:ascii="Tahoma" w:hAnsi="Tahoma" w:cs="Tahoma"/>
      <w:sz w:val="16"/>
      <w:szCs w:val="16"/>
    </w:rPr>
  </w:style>
  <w:style w:type="character" w:customStyle="1" w:styleId="a7">
    <w:name w:val="Название Знак"/>
    <w:basedOn w:val="a0"/>
    <w:link w:val="a8"/>
    <w:locked/>
    <w:rsid w:val="00EF145E"/>
    <w:rPr>
      <w:b/>
      <w:sz w:val="32"/>
    </w:rPr>
  </w:style>
  <w:style w:type="paragraph" w:styleId="a8">
    <w:name w:val="Title"/>
    <w:basedOn w:val="a"/>
    <w:link w:val="a7"/>
    <w:qFormat/>
    <w:rsid w:val="00EF145E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uiPriority w:val="10"/>
    <w:rsid w:val="00EF14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E14F24"/>
    <w:pPr>
      <w:ind w:left="720"/>
      <w:contextualSpacing/>
    </w:pPr>
  </w:style>
  <w:style w:type="paragraph" w:styleId="aa">
    <w:name w:val="No Spacing"/>
    <w:uiPriority w:val="1"/>
    <w:qFormat/>
    <w:rsid w:val="00EB42E2"/>
    <w:pPr>
      <w:spacing w:after="0" w:line="240" w:lineRule="auto"/>
    </w:pPr>
  </w:style>
  <w:style w:type="table" w:styleId="ab">
    <w:name w:val="Table Grid"/>
    <w:basedOn w:val="a1"/>
    <w:uiPriority w:val="59"/>
    <w:rsid w:val="00612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_________Microsoft_Office_Word3.doc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2.docx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5FC7F-6D1A-4830-B293-B589FB47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лымаренко</dc:creator>
  <cp:lastModifiedBy>юзер</cp:lastModifiedBy>
  <cp:revision>12</cp:revision>
  <cp:lastPrinted>2022-05-19T04:51:00Z</cp:lastPrinted>
  <dcterms:created xsi:type="dcterms:W3CDTF">2021-04-14T03:35:00Z</dcterms:created>
  <dcterms:modified xsi:type="dcterms:W3CDTF">2022-05-20T05:18:00Z</dcterms:modified>
</cp:coreProperties>
</file>