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01" w:rsidRPr="00C60701" w:rsidRDefault="00C60701" w:rsidP="008B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3B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КАЛИНОВСКОГО</w:t>
      </w: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C60701" w:rsidRPr="00C60701" w:rsidRDefault="00C60701" w:rsidP="008B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 РАЙОНА НОВОСИБИРСКОЙ ОБЛАСТИ</w:t>
      </w:r>
    </w:p>
    <w:p w:rsidR="00C60701" w:rsidRPr="00C60701" w:rsidRDefault="00C60701" w:rsidP="00C6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701" w:rsidRPr="00C60701" w:rsidRDefault="00C60701" w:rsidP="00C6070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C60701" w:rsidRPr="00ED2ADA" w:rsidRDefault="00591583" w:rsidP="00C60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16.03.2021</w:t>
      </w:r>
      <w:r w:rsidR="00C60701" w:rsidRPr="00ED2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</w:t>
      </w:r>
      <w:r w:rsidR="003B3942" w:rsidRPr="00ED2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C60701" w:rsidRPr="00ED2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42671" w:rsidRPr="00ED2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:rsidR="00C60701" w:rsidRPr="00ED2ADA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C60701">
        <w:rPr>
          <w:rFonts w:ascii="Calibri" w:eastAsia="Times New Roman" w:hAnsi="Calibri" w:cs="Times New Roman"/>
          <w:bCs/>
          <w:sz w:val="28"/>
          <w:szCs w:val="28"/>
          <w:lang w:eastAsia="ru-RU"/>
        </w:rPr>
        <w:t>О</w:t>
      </w:r>
      <w:r w:rsidRPr="00C607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патрульной группы</w:t>
      </w:r>
    </w:p>
    <w:p w:rsidR="006A7958" w:rsidRDefault="00C60701" w:rsidP="00C60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территории  </w:t>
      </w:r>
      <w:r w:rsidR="003B39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Калиновского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</w:t>
      </w:r>
    </w:p>
    <w:p w:rsidR="00C60701" w:rsidRPr="00C60701" w:rsidRDefault="00C60701" w:rsidP="00C60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Карасукского района Новосибирской области</w:t>
      </w:r>
    </w:p>
    <w:p w:rsidR="00C60701" w:rsidRPr="00C60701" w:rsidRDefault="00C60701" w:rsidP="00C60701">
      <w:pPr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6A2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proofErr w:type="gramStart"/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06.10.2003 № 131-ФЗ «Об общих принципах организации местного самоупра</w:t>
      </w:r>
      <w:r w:rsidR="005915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вления в Российской Федерации»</w:t>
      </w:r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, в целях повышения эффективности работы органа управления  по выявлению, предупреждению и ликвидации</w:t>
      </w:r>
      <w:proofErr w:type="gramEnd"/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</w:t>
      </w:r>
      <w:r w:rsidR="005915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твия пожароопасного периода 2021</w:t>
      </w:r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года</w:t>
      </w:r>
      <w:r w:rsidRPr="00C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701" w:rsidRPr="00C60701" w:rsidRDefault="00C60701" w:rsidP="00C60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60701" w:rsidRPr="00C60701" w:rsidRDefault="00C60701" w:rsidP="0059158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0701">
        <w:rPr>
          <w:rFonts w:ascii="Times New Roman" w:eastAsia="Times New Roman" w:hAnsi="Times New Roman" w:cs="Times New Roman"/>
          <w:color w:val="474747"/>
          <w:sz w:val="28"/>
          <w:szCs w:val="28"/>
          <w:lang w:eastAsia="ar-SA"/>
        </w:rPr>
        <w:t xml:space="preserve">        </w:t>
      </w:r>
      <w:r w:rsidR="007F6A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1. Создать патрульные  группы</w:t>
      </w:r>
      <w:r w:rsidRPr="00C607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территории  </w:t>
      </w:r>
      <w:r w:rsidR="003B39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Калиновского 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Карасукского района Но</w:t>
      </w:r>
      <w:r w:rsidR="005915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восибирской области  (согласно П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риложению 1)</w:t>
      </w:r>
    </w:p>
    <w:p w:rsidR="00C60701" w:rsidRDefault="00C60701" w:rsidP="0059158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C60701">
        <w:rPr>
          <w:rFonts w:ascii="Times New Roman" w:hAnsi="Times New Roman" w:cs="Times New Roman"/>
          <w:color w:val="000000"/>
          <w:sz w:val="28"/>
          <w:szCs w:val="28"/>
        </w:rPr>
        <w:t>2. Утверди</w:t>
      </w:r>
      <w:r w:rsidR="007F6A8F">
        <w:rPr>
          <w:rFonts w:ascii="Times New Roman" w:hAnsi="Times New Roman" w:cs="Times New Roman"/>
          <w:color w:val="000000"/>
          <w:sz w:val="28"/>
          <w:szCs w:val="28"/>
        </w:rPr>
        <w:t>ть прилагаемый состав патрульных групп</w:t>
      </w:r>
      <w:r w:rsidRPr="00C60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583">
        <w:rPr>
          <w:rFonts w:ascii="Times New Roman" w:hAnsi="Times New Roman" w:cs="Times New Roman"/>
          <w:color w:val="000000"/>
          <w:sz w:val="28"/>
          <w:szCs w:val="28"/>
        </w:rPr>
        <w:t>на 2021</w:t>
      </w:r>
      <w:r w:rsidRPr="00C6070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94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583" w:rsidRPr="00591583" w:rsidRDefault="00591583" w:rsidP="00591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3.Постановление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</w:t>
      </w:r>
      <w:r w:rsidRPr="00591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алиновского сельсовета</w:t>
      </w:r>
    </w:p>
    <w:p w:rsidR="00591583" w:rsidRDefault="00591583" w:rsidP="0059158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 района Н</w:t>
      </w:r>
      <w:r w:rsidRPr="00591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31.03.2017 года № 17 «</w:t>
      </w:r>
      <w:r w:rsidRPr="00C60701">
        <w:rPr>
          <w:rFonts w:ascii="Calibri" w:eastAsia="Times New Roman" w:hAnsi="Calibri" w:cs="Times New Roman"/>
          <w:bCs/>
          <w:sz w:val="28"/>
          <w:szCs w:val="28"/>
          <w:lang w:eastAsia="ru-RU"/>
        </w:rPr>
        <w:t>О</w:t>
      </w:r>
      <w:r w:rsidRPr="00C607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патрульной группы</w:t>
      </w: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Калиновского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отменить</w:t>
      </w:r>
    </w:p>
    <w:p w:rsidR="00042671" w:rsidRDefault="00591583" w:rsidP="005915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4.</w:t>
      </w:r>
      <w:r w:rsidRPr="00591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82C98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82C98">
        <w:rPr>
          <w:rFonts w:ascii="Times New Roman" w:hAnsi="Times New Roman" w:cs="Times New Roman"/>
          <w:sz w:val="28"/>
          <w:szCs w:val="28"/>
        </w:rPr>
        <w:t>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«Вестнике Калиновского сельсовета»</w:t>
      </w:r>
      <w:r w:rsidRPr="0098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</w:p>
    <w:p w:rsidR="00591583" w:rsidRPr="00591583" w:rsidRDefault="00591583" w:rsidP="005915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Pr="00982C98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6F0F68">
        <w:rPr>
          <w:rFonts w:ascii="Times New Roman" w:hAnsi="Times New Roman" w:cs="Times New Roman"/>
          <w:sz w:val="28"/>
          <w:szCs w:val="28"/>
        </w:rPr>
        <w:t>.</w:t>
      </w:r>
    </w:p>
    <w:p w:rsidR="00C60701" w:rsidRPr="00C60701" w:rsidRDefault="00C60701" w:rsidP="00C60701">
      <w:pPr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915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 Контроль  исполнения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постановления оставляю за собой</w:t>
      </w: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C60701" w:rsidRDefault="006A22A8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B3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A94A30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r w:rsidR="003B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А.М.Вечирко</w:t>
      </w:r>
    </w:p>
    <w:p w:rsidR="006A22A8" w:rsidRDefault="006A22A8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01" w:rsidRPr="00C60701" w:rsidRDefault="008B23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B3942" w:rsidRDefault="00C60701" w:rsidP="003B39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B3942" w:rsidRDefault="00C60701" w:rsidP="003B39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60701" w:rsidRPr="00C60701" w:rsidRDefault="003B3942" w:rsidP="003B39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="00C60701"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42671" w:rsidRPr="000426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Утверждаю: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Глава </w:t>
      </w:r>
      <w:r w:rsidR="003B39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Калиновского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C60701" w:rsidRPr="00C60701" w:rsidRDefault="00C60701" w:rsidP="00C607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Карасукского района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Новосибирской области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</w:t>
      </w:r>
      <w:r w:rsidR="003B39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А.М.Вечирко</w:t>
      </w:r>
      <w:r w:rsidR="006A22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"16" марта 2021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 </w:t>
      </w:r>
    </w:p>
    <w:p w:rsidR="00C60701" w:rsidRPr="00C60701" w:rsidRDefault="00C60701" w:rsidP="00C6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патрульной группы</w:t>
      </w:r>
    </w:p>
    <w:p w:rsidR="00C60701" w:rsidRPr="00C60701" w:rsidRDefault="003B3942" w:rsidP="00C60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60701" w:rsidRPr="00C6070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7F6A8F" w:rsidRDefault="007F6A8F" w:rsidP="007F6A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F6A8F" w:rsidTr="007F6A8F"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F6A8F" w:rsidRPr="00A94A30" w:rsidRDefault="003B3942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F6A8F" w:rsidRPr="00A94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EB7" w:rsidRPr="00A9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</w:p>
        </w:tc>
        <w:tc>
          <w:tcPr>
            <w:tcW w:w="1914" w:type="dxa"/>
          </w:tcPr>
          <w:p w:rsidR="007F6A8F" w:rsidRPr="00A94A30" w:rsidRDefault="006A22A8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Селютина Г.М.</w:t>
            </w:r>
          </w:p>
        </w:tc>
        <w:tc>
          <w:tcPr>
            <w:tcW w:w="1914" w:type="dxa"/>
          </w:tcPr>
          <w:p w:rsidR="007F6A8F" w:rsidRPr="00A94A30" w:rsidRDefault="006A22A8" w:rsidP="006A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D0EB7" w:rsidRPr="00A9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</w:t>
            </w:r>
            <w:r w:rsidR="00CD0EB7" w:rsidRPr="00A94A30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915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22A8">
              <w:rPr>
                <w:rFonts w:ascii="Times New Roman" w:hAnsi="Times New Roman" w:cs="Times New Roman"/>
                <w:sz w:val="24"/>
                <w:szCs w:val="24"/>
              </w:rPr>
              <w:t>-923-700-87-62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F6A8F" w:rsidRPr="00A94A30" w:rsidRDefault="003B3942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0EB7" w:rsidRPr="00A94A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914" w:type="dxa"/>
          </w:tcPr>
          <w:p w:rsidR="007F6A8F" w:rsidRPr="00A94A30" w:rsidRDefault="006A22A8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Джанин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Т.Д.</w:t>
            </w:r>
          </w:p>
        </w:tc>
        <w:tc>
          <w:tcPr>
            <w:tcW w:w="1914" w:type="dxa"/>
          </w:tcPr>
          <w:p w:rsidR="007F6A8F" w:rsidRPr="00A94A30" w:rsidRDefault="006A22A8" w:rsidP="006A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15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6A22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94A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426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13-711-13-36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F6A8F" w:rsidRPr="00A94A30" w:rsidRDefault="00A94A30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9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B3942">
              <w:rPr>
                <w:rFonts w:ascii="Times New Roman" w:hAnsi="Times New Roman" w:cs="Times New Roman"/>
                <w:sz w:val="24"/>
                <w:szCs w:val="24"/>
              </w:rPr>
              <w:t>рамотино</w:t>
            </w:r>
            <w:proofErr w:type="spellEnd"/>
          </w:p>
        </w:tc>
        <w:tc>
          <w:tcPr>
            <w:tcW w:w="1914" w:type="dxa"/>
          </w:tcPr>
          <w:p w:rsidR="007F6A8F" w:rsidRPr="00A94A30" w:rsidRDefault="003E5282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 Ю.В.</w:t>
            </w:r>
          </w:p>
        </w:tc>
        <w:tc>
          <w:tcPr>
            <w:tcW w:w="1914" w:type="dxa"/>
          </w:tcPr>
          <w:p w:rsidR="007F6A8F" w:rsidRPr="00A94A30" w:rsidRDefault="006A22A8" w:rsidP="006A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15" w:type="dxa"/>
          </w:tcPr>
          <w:p w:rsidR="007F6A8F" w:rsidRPr="00A94A30" w:rsidRDefault="007F6A8F" w:rsidP="006A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30" w:rsidTr="007F6A8F">
        <w:tc>
          <w:tcPr>
            <w:tcW w:w="1914" w:type="dxa"/>
          </w:tcPr>
          <w:p w:rsidR="00A94A30" w:rsidRPr="00A94A30" w:rsidRDefault="003E5282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94A30" w:rsidRPr="00A94A30" w:rsidRDefault="003E5282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П.Свободный Труд</w:t>
            </w:r>
          </w:p>
        </w:tc>
        <w:tc>
          <w:tcPr>
            <w:tcW w:w="1914" w:type="dxa"/>
          </w:tcPr>
          <w:p w:rsidR="00A94A30" w:rsidRPr="00A94A30" w:rsidRDefault="003E5282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Г.Л.</w:t>
            </w:r>
          </w:p>
        </w:tc>
        <w:tc>
          <w:tcPr>
            <w:tcW w:w="1914" w:type="dxa"/>
          </w:tcPr>
          <w:p w:rsidR="00A94A30" w:rsidRPr="00A94A30" w:rsidRDefault="006A22A8" w:rsidP="006A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15" w:type="dxa"/>
          </w:tcPr>
          <w:p w:rsidR="00A94A30" w:rsidRPr="00A94A30" w:rsidRDefault="003E5282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2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 w:rsidR="006A2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6A2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A2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94A30" w:rsidRPr="00A94A30" w:rsidRDefault="00A94A30" w:rsidP="00C607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22A8" w:rsidTr="007F6A8F">
        <w:tc>
          <w:tcPr>
            <w:tcW w:w="1914" w:type="dxa"/>
          </w:tcPr>
          <w:p w:rsidR="006A22A8" w:rsidRDefault="006A22A8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A22A8" w:rsidRDefault="006A22A8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П.Озерянка</w:t>
            </w:r>
            <w:proofErr w:type="spellEnd"/>
          </w:p>
        </w:tc>
        <w:tc>
          <w:tcPr>
            <w:tcW w:w="1914" w:type="dxa"/>
          </w:tcPr>
          <w:p w:rsidR="006A22A8" w:rsidRDefault="006A22A8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М.З.</w:t>
            </w:r>
          </w:p>
        </w:tc>
        <w:tc>
          <w:tcPr>
            <w:tcW w:w="1914" w:type="dxa"/>
          </w:tcPr>
          <w:p w:rsidR="006A22A8" w:rsidRDefault="006A22A8" w:rsidP="006A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915" w:type="dxa"/>
          </w:tcPr>
          <w:p w:rsidR="006A22A8" w:rsidRDefault="006A22A8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</w:t>
            </w:r>
            <w:r w:rsidR="00042671">
              <w:rPr>
                <w:rFonts w:ascii="Times New Roman" w:hAnsi="Times New Roman" w:cs="Times New Roman"/>
                <w:sz w:val="24"/>
                <w:szCs w:val="24"/>
              </w:rPr>
              <w:t>156-09-91</w:t>
            </w:r>
          </w:p>
        </w:tc>
      </w:tr>
    </w:tbl>
    <w:p w:rsidR="007F6A8F" w:rsidRPr="00C60701" w:rsidRDefault="007F6A8F" w:rsidP="00C60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701" w:rsidRPr="00C60701" w:rsidRDefault="00C60701" w:rsidP="00C6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/>
    <w:p w:rsidR="00C60701" w:rsidRPr="00C60701" w:rsidRDefault="00C60701" w:rsidP="00C60701"/>
    <w:p w:rsidR="00C60701" w:rsidRPr="00C60701" w:rsidRDefault="00C60701" w:rsidP="00C60701"/>
    <w:p w:rsidR="00E2795F" w:rsidRDefault="00E2795F" w:rsidP="00E2795F">
      <w:pPr>
        <w:tabs>
          <w:tab w:val="left" w:pos="56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95F" w:rsidRDefault="00E2795F" w:rsidP="00E2795F">
      <w:pPr>
        <w:tabs>
          <w:tab w:val="left" w:pos="56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95F" w:rsidRDefault="00C60701" w:rsidP="00E27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4701" w:rsidRDefault="009B4701"/>
    <w:sectPr w:rsidR="009B4701" w:rsidSect="008B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795F"/>
    <w:rsid w:val="00042671"/>
    <w:rsid w:val="0007027E"/>
    <w:rsid w:val="000A324E"/>
    <w:rsid w:val="001353DD"/>
    <w:rsid w:val="00146E7A"/>
    <w:rsid w:val="003B3942"/>
    <w:rsid w:val="003E5282"/>
    <w:rsid w:val="00433E2D"/>
    <w:rsid w:val="00591583"/>
    <w:rsid w:val="00694033"/>
    <w:rsid w:val="006A22A8"/>
    <w:rsid w:val="006A7958"/>
    <w:rsid w:val="006A7C4D"/>
    <w:rsid w:val="007F6A8F"/>
    <w:rsid w:val="008A075F"/>
    <w:rsid w:val="008B2301"/>
    <w:rsid w:val="008B7F2B"/>
    <w:rsid w:val="008F005D"/>
    <w:rsid w:val="00931495"/>
    <w:rsid w:val="009B4701"/>
    <w:rsid w:val="00A94A30"/>
    <w:rsid w:val="00B52ACC"/>
    <w:rsid w:val="00B77A53"/>
    <w:rsid w:val="00C60701"/>
    <w:rsid w:val="00CD0EB7"/>
    <w:rsid w:val="00CF51A1"/>
    <w:rsid w:val="00D20C0E"/>
    <w:rsid w:val="00E2795F"/>
    <w:rsid w:val="00E552A3"/>
    <w:rsid w:val="00ED2ADA"/>
    <w:rsid w:val="00F6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B39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</cp:revision>
  <cp:lastPrinted>2021-03-17T06:02:00Z</cp:lastPrinted>
  <dcterms:created xsi:type="dcterms:W3CDTF">2021-03-25T03:01:00Z</dcterms:created>
  <dcterms:modified xsi:type="dcterms:W3CDTF">2021-03-25T03:01:00Z</dcterms:modified>
</cp:coreProperties>
</file>